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Договор</w:t>
      </w:r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купли-продажи жилого дома с земельным участком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г. _______________</w:t>
      </w:r>
      <w:r w:rsidRPr="00900AD5">
        <w:rPr>
          <w:rFonts w:ascii="Times New Roman" w:hAnsi="Times New Roman" w:cs="Times New Roman"/>
          <w:sz w:val="24"/>
          <w:szCs w:val="24"/>
        </w:rPr>
        <w:tab/>
      </w:r>
      <w:r w:rsidR="00273004" w:rsidRPr="00204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900AD5">
        <w:rPr>
          <w:rFonts w:ascii="Times New Roman" w:hAnsi="Times New Roman" w:cs="Times New Roman"/>
          <w:sz w:val="24"/>
          <w:szCs w:val="24"/>
        </w:rPr>
        <w:t xml:space="preserve">"__"__________ ____ </w:t>
      </w:r>
      <w:proofErr w:type="gramStart"/>
      <w:r w:rsidRPr="00900A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00AD5">
        <w:rPr>
          <w:rFonts w:ascii="Times New Roman" w:hAnsi="Times New Roman" w:cs="Times New Roman"/>
          <w:sz w:val="24"/>
          <w:szCs w:val="24"/>
        </w:rPr>
        <w:t>.</w:t>
      </w:r>
    </w:p>
    <w:p w:rsidR="001C0AED" w:rsidRDefault="001C0AED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AD5">
        <w:rPr>
          <w:rFonts w:ascii="Times New Roman" w:hAnsi="Times New Roman" w:cs="Times New Roman"/>
          <w:sz w:val="24"/>
          <w:szCs w:val="24"/>
        </w:rPr>
        <w:t xml:space="preserve">граждан___ ______________________________________ (Ф.И.О. гражданина), паспорт серии 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_______, выдан _____________________________, дата рождения "___"_________ ____ г., место рождения ________________, зарегистрирован__ по адресу: _________________________, именуем__ в дальнейшем "</w:t>
      </w:r>
      <w:r>
        <w:rPr>
          <w:rFonts w:ascii="Times New Roman" w:hAnsi="Times New Roman" w:cs="Times New Roman"/>
          <w:sz w:val="24"/>
          <w:szCs w:val="24"/>
        </w:rPr>
        <w:t>Продавец</w:t>
      </w:r>
      <w:r w:rsidRPr="00900AD5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AD5">
        <w:rPr>
          <w:rFonts w:ascii="Times New Roman" w:hAnsi="Times New Roman" w:cs="Times New Roman"/>
          <w:sz w:val="24"/>
          <w:szCs w:val="24"/>
        </w:rPr>
        <w:t xml:space="preserve">граждан___ ______________________________________ (Ф.И.О. гражданина), паспорт серии _____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_______, выдан _____________________________, дата рождения "___"_________ ____ г., место рождения ________________, зарегистрирован__ по адресу: _________________________, именуем__ в дальнейшем "Покупатель", с другой стороны, далее совместно именуемые "Стороны", заключили настоящий Договор о нижеследующем:</w:t>
      </w:r>
      <w:proofErr w:type="gramEnd"/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__________________________, а Покупатель - принять и оплатить в соответствии с условиями настоящего Договора недвижимое имущество: _</w:t>
      </w:r>
      <w:proofErr w:type="gramStart"/>
      <w:r w:rsidRPr="00900AD5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900AD5">
        <w:rPr>
          <w:rFonts w:ascii="Times New Roman" w:hAnsi="Times New Roman" w:cs="Times New Roman"/>
          <w:sz w:val="24"/>
          <w:szCs w:val="24"/>
        </w:rPr>
        <w:t>этажный жилой дом, расположенный по адресу: _______________________, кадастровый номер _____________, общей площадью _________ кв. м, жилой площадью _____________ кв. м (далее - Жилой дом).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1.2. Технические характеристики Жилого дома: _____________________.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 xml:space="preserve">1.3. Жилой дом расположен на земельном участке размером _____ кв. м, кадастровый номер _______________________, целевое назначение ___________________, разрешенное использование ___________________, который принадлежит Продавцу на праве ______________ на основании ___________________, что подтверждается записью в Едином государственном реестре недвижимости от "__"________ 20__ г.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 (Выписка из Единого государственного реестра недвижимости от "__"________ 20__ г.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__, Приложение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Одновременно с правом собственности на Жилой дом к Покупателю переходит право ___________________________ на указанный земельный участок.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Права Покупателя на земельный участок подлежат оформлению и государственной регистрации в порядке, установленном действующим законодательством Российской Федерации.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 xml:space="preserve">1.4. Жилой дом принадлежит Продавцу на праве собственности на основании __________________, что подтверждается записью в Едином государственном реестре недвижимости от "__"________ 20__ г.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____ (Выписка из Единого государственного реестра недвижимости от "__"________ 20__ г.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____, Приложение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D2531A" w:rsidRPr="00900AD5" w:rsidRDefault="00D2531A" w:rsidP="002730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1.5. Продавец гарантирует, что до подписания настоящего Договора Жилой дом никому не продан, не заложен, в споре, под арестом и запретом не состоит и свободен от любых прав третьих лиц.</w:t>
      </w:r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2. Стоимость Жилого дома. Порядок оплаты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2.1. Стоимость Жилого дома, передаваемого по настоящему Договору, составляет</w:t>
      </w:r>
      <w:proofErr w:type="gramStart"/>
      <w:r w:rsidRPr="00900AD5">
        <w:rPr>
          <w:rFonts w:ascii="Times New Roman" w:hAnsi="Times New Roman" w:cs="Times New Roman"/>
          <w:sz w:val="24"/>
          <w:szCs w:val="24"/>
        </w:rPr>
        <w:t xml:space="preserve"> _____ (____________) </w:t>
      </w:r>
      <w:proofErr w:type="gramEnd"/>
      <w:r w:rsidRPr="00900AD5">
        <w:rPr>
          <w:rFonts w:ascii="Times New Roman" w:hAnsi="Times New Roman" w:cs="Times New Roman"/>
          <w:sz w:val="24"/>
          <w:szCs w:val="24"/>
        </w:rPr>
        <w:t>рублей и включает в себя цену передаваемого вместе с Жилым домом земельного участка (права на него) (далее - цена Договора).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lastRenderedPageBreak/>
        <w:t>2.2. Цена Договора уплачивается Покупателем в течение _____ календарных дней с момента подписания Сторонами Акта приема-передачи Жилого дома.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2.3. Оплата по настоящему Договору производится путем перечисления Покупателем денежных сре</w:t>
      </w:r>
      <w:proofErr w:type="gramStart"/>
      <w:r w:rsidRPr="00900AD5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900AD5">
        <w:rPr>
          <w:rFonts w:ascii="Times New Roman" w:hAnsi="Times New Roman" w:cs="Times New Roman"/>
          <w:sz w:val="24"/>
          <w:szCs w:val="24"/>
        </w:rPr>
        <w:t>одавцу.</w:t>
      </w:r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3. Передача имущества и переход права собственности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3.1. Жилой дом должен быть передан Продавцом Покупателю в течение</w:t>
      </w:r>
      <w:proofErr w:type="gramStart"/>
      <w:r w:rsidRPr="00900AD5">
        <w:rPr>
          <w:rFonts w:ascii="Times New Roman" w:hAnsi="Times New Roman" w:cs="Times New Roman"/>
          <w:sz w:val="24"/>
          <w:szCs w:val="24"/>
        </w:rPr>
        <w:t xml:space="preserve"> _________ (______) </w:t>
      </w:r>
      <w:proofErr w:type="gramEnd"/>
      <w:r w:rsidRPr="00900AD5">
        <w:rPr>
          <w:rFonts w:ascii="Times New Roman" w:hAnsi="Times New Roman" w:cs="Times New Roman"/>
          <w:sz w:val="24"/>
          <w:szCs w:val="24"/>
        </w:rPr>
        <w:t>рабочих дней с момента подписания уполномоченными представителями обеих Сторон настоящего Договора (вариант: с даты регистрации перехода права собственности на Жилой дом / иное).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 xml:space="preserve">По результатам осмотра Жилого дома Стороны подписывают Акт приема-передачи (Приложение </w:t>
      </w:r>
      <w:r w:rsidR="0020443A"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3.2. При выявлении недостатков Жилого дома Покупатель обязан указать об этом в ведомости недостатков недвижимости и в Акте приема-передачи.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3.3. Переход права собственности на Жилой дом от Продавца к Покупателю подлежит государственной регистрации в Едином государственном реестре недвижимости.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3.4. Риск случайной гибели или повреждения Жилого дома до момента подписания Сторонами Акта приема-передачи Жилого дома (вариант: государственной регистрации перехода права собственности на него) несет Продавец.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3.5. Продавец гарантирует, что на момент заключения Договора отсутствуют лица, сохраняющие в соответствии с действующим законодательством право пользования Жилым домом после его приобретения.</w:t>
      </w:r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 Обязанности Сторон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4.1.1. Передать Покупателю Жилой дом в надлежащем состоянии, оговоренном Сторонами в настоящем Договоре, в порядке и сроки, которые установлены настоящим Договором.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Продавец обязуется вместе с Жилым домом передать сопутствующие документы: _________________.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4.1.2. Предупредить Покупателя обо всех имеющихся недостатках Жилого дома.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4.1.3. Произвести оплату стоимости коммунальных услуг, потребленных Продавцом в период использования Жилого дома, до момента передачи Жилого дома Покупателю по Акту приема-передачи.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4.1.4. Подготовить все документы, необходимые для государственной регистрации перехода права собственности на Жилой дом, и представить их в орган регистрации прав в срок ________________________.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 xml:space="preserve">4.2.1. Уплатить цену настоящего Договора в установленные сроки и </w:t>
      </w:r>
      <w:proofErr w:type="gramStart"/>
      <w:r w:rsidRPr="00900AD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900AD5">
        <w:rPr>
          <w:rFonts w:ascii="Times New Roman" w:hAnsi="Times New Roman" w:cs="Times New Roman"/>
          <w:sz w:val="24"/>
          <w:szCs w:val="24"/>
        </w:rPr>
        <w:t>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4.2.2. Осмотреть Жилой дом и принять его в порядке и на условиях, которые предусмотрены настоящим Договором.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4.2.3. Подготовить все документы, необходимые для государственной регистрации перехода права собственности на Жилой дом, и представить их в орган регистрации прав в срок ________________________.</w:t>
      </w:r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5. Ответственность Сторон.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5.1. За нарушение Продавцом срока передачи Жилого дома, предусмотренного п. 3.1 настоящего Договора, Покупатель вправе потребовать уплаты пеней в размере _____% от цены Договора за каждый день просрочки.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lastRenderedPageBreak/>
        <w:t>5.2. За нарушение Покупателем срока уплаты цены Договора, предусмотренного п. 2.2 настоящего Договора, Продавец вправе потребовать уплаты пеней в размере _____% от не уплаченной в срок суммы за каждый день просрочки.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5.3.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5.4. В случае передачи Продавцом Покупателю Жилого дома, не соответствующего условиям настоящего Договора, если недостатки Жилого дома не были оговорены Продавцом, Покупатель вправе по своему выбору потребовать от Продавца: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- соразмерного уменьшения покупной цены;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Жилого дома в разумный срок;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- возмещения своих расходов на устранение недостатков Жилого дома.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900AD5">
        <w:rPr>
          <w:rFonts w:ascii="Times New Roman" w:hAnsi="Times New Roman" w:cs="Times New Roman"/>
          <w:sz w:val="24"/>
          <w:szCs w:val="24"/>
        </w:rPr>
        <w:t>В случае существенного нарушения требований к качеству Жилого дома (обнаружения неустранимых недостатков, недостатков, которые не могут быть устранены без несоразмерных расходов или затрат времени или которые выявляются неоднократно либо проявляются вновь после их устранения, и других подобных недостатков) Покупатель вправе отказаться от исполнения настоящего Договора и потребовать возврата уплаченной денежной суммы.</w:t>
      </w:r>
      <w:proofErr w:type="gramEnd"/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5.6.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5.7. Сторона, не исполнившая или ненадлежащим образом исполнившая обязательство, освобождается от ответственности,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 Стороны обязаны незамедлительно уведомить друг друга.</w:t>
      </w:r>
    </w:p>
    <w:p w:rsidR="00D2531A" w:rsidRPr="00900AD5" w:rsidRDefault="00D2531A" w:rsidP="00D253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6.2.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D2531A" w:rsidRPr="00273004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6.3. Настоящий Договор составлен в трех экземплярах, имеющих равную юридическую силу, из которых один - для органа регистрации прав, один - для П</w:t>
      </w:r>
      <w:r w:rsidR="00273004">
        <w:rPr>
          <w:rFonts w:ascii="Times New Roman" w:hAnsi="Times New Roman" w:cs="Times New Roman"/>
          <w:sz w:val="24"/>
          <w:szCs w:val="24"/>
        </w:rPr>
        <w:t>родавца, один - для Покупателя.</w:t>
      </w:r>
    </w:p>
    <w:p w:rsidR="00D2531A" w:rsidRPr="00900AD5" w:rsidRDefault="00D2531A" w:rsidP="002730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D2531A" w:rsidRPr="00900AD5" w:rsidRDefault="00D2531A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DD1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Покупатель:</w:t>
      </w:r>
    </w:p>
    <w:p w:rsidR="00901DD1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t xml:space="preserve">граждан___ ______________________________________ (Ф.И.О. гражданина), паспорт серии 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_______, выдан _____________________________, дата рождения "___"_________ ____ г., место рождения ________________, зарегистрирован__ по адресу: _________________________, </w:t>
      </w:r>
    </w:p>
    <w:p w:rsidR="00901DD1" w:rsidRPr="00900AD5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Подпись</w:t>
      </w:r>
    </w:p>
    <w:p w:rsidR="00901DD1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1DD1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Продавец:</w:t>
      </w:r>
    </w:p>
    <w:p w:rsidR="00901DD1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0AD5">
        <w:rPr>
          <w:rFonts w:ascii="Times New Roman" w:hAnsi="Times New Roman" w:cs="Times New Roman"/>
          <w:sz w:val="24"/>
          <w:szCs w:val="24"/>
        </w:rPr>
        <w:lastRenderedPageBreak/>
        <w:t xml:space="preserve">граждан___ ______________________________________ (Ф.И.О. гражданина), паспорт серии 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00AD5">
        <w:rPr>
          <w:rFonts w:ascii="Times New Roman" w:hAnsi="Times New Roman" w:cs="Times New Roman"/>
          <w:sz w:val="24"/>
          <w:szCs w:val="24"/>
        </w:rPr>
        <w:t xml:space="preserve"> _______, выдан _____________________________, дата рождения "___"_________ ____ г., место рождения ________________, зарегистрирован__ по ад</w:t>
      </w:r>
      <w:r>
        <w:rPr>
          <w:rFonts w:ascii="Times New Roman" w:hAnsi="Times New Roman" w:cs="Times New Roman"/>
          <w:sz w:val="24"/>
          <w:szCs w:val="24"/>
        </w:rPr>
        <w:t>ресу: _________________________</w:t>
      </w:r>
    </w:p>
    <w:p w:rsidR="00901DD1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DD1" w:rsidRPr="00900AD5" w:rsidRDefault="00901DD1" w:rsidP="00901D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Подпись</w:t>
      </w:r>
    </w:p>
    <w:p w:rsidR="00B20784" w:rsidRPr="00900AD5" w:rsidRDefault="00B20784" w:rsidP="00D253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20784" w:rsidRPr="00900AD5" w:rsidSect="0047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65E80"/>
    <w:multiLevelType w:val="multilevel"/>
    <w:tmpl w:val="33688B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1A"/>
    <w:rsid w:val="001C0AED"/>
    <w:rsid w:val="0020443A"/>
    <w:rsid w:val="00273004"/>
    <w:rsid w:val="00900AD5"/>
    <w:rsid w:val="00901DD1"/>
    <w:rsid w:val="00B20784"/>
    <w:rsid w:val="00D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6</cp:revision>
  <dcterms:created xsi:type="dcterms:W3CDTF">2020-12-24T13:32:00Z</dcterms:created>
  <dcterms:modified xsi:type="dcterms:W3CDTF">2020-12-25T11:57:00Z</dcterms:modified>
</cp:coreProperties>
</file>