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0F" w:rsidRPr="00F5320F" w:rsidRDefault="00F5320F" w:rsidP="00F53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Директору  </w:t>
      </w:r>
    </w:p>
    <w:p w:rsidR="00F5320F" w:rsidRPr="00F5320F" w:rsidRDefault="00F5320F" w:rsidP="00F53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ФГБУ «АЛЛЮР»</w:t>
      </w:r>
    </w:p>
    <w:p w:rsidR="00F5320F" w:rsidRPr="00F5320F" w:rsidRDefault="00F5320F" w:rsidP="00F5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20F" w:rsidRPr="00F5320F" w:rsidRDefault="00F5320F" w:rsidP="00F53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Иванову И.И.</w:t>
      </w:r>
    </w:p>
    <w:p w:rsidR="00F5320F" w:rsidRPr="00F5320F" w:rsidRDefault="00F5320F" w:rsidP="00F5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20F" w:rsidRPr="00F5320F" w:rsidRDefault="00F5320F" w:rsidP="00F53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от </w:t>
      </w:r>
      <w:r w:rsidR="00CC5AD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младшего</w:t>
      </w: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конюха</w:t>
      </w:r>
    </w:p>
    <w:p w:rsidR="00F5320F" w:rsidRPr="00F5320F" w:rsidRDefault="00F5320F" w:rsidP="00F53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Петрова П.П.</w:t>
      </w:r>
    </w:p>
    <w:p w:rsidR="00F5320F" w:rsidRPr="00F5320F" w:rsidRDefault="00F5320F" w:rsidP="00F53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(табельный номер 123)</w:t>
      </w:r>
    </w:p>
    <w:p w:rsidR="00F5320F" w:rsidRDefault="00F5320F" w:rsidP="00F532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5320F" w:rsidRPr="00F5320F" w:rsidRDefault="00F5320F" w:rsidP="00F532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заявление.</w:t>
      </w:r>
    </w:p>
    <w:p w:rsidR="00F5320F" w:rsidRPr="00F5320F" w:rsidRDefault="00F5320F" w:rsidP="00F5320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ab/>
        <w:t>В настоящий момент, в связи с недавней травмой спины и прохождением реабилитации после нее,</w:t>
      </w:r>
      <w:r w:rsidR="00CC5AD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старший конюх </w:t>
      </w:r>
      <w:proofErr w:type="spellStart"/>
      <w:r w:rsidR="00CC5AD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Лошадкин</w:t>
      </w:r>
      <w:proofErr w:type="spellEnd"/>
      <w:r w:rsidR="00CC5AD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Л.Л.</w:t>
      </w: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не мо</w:t>
      </w:r>
      <w:r w:rsidR="00CC5AD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жет</w:t>
      </w: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исполнять </w:t>
      </w:r>
      <w:r w:rsidR="00CC5AD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свои должностные </w:t>
      </w: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обязанности. Прошу временно перевести меня на </w:t>
      </w:r>
      <w:r w:rsidR="00CC5AD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позицию старшего конюха, на период отсутствия </w:t>
      </w:r>
      <w:proofErr w:type="spellStart"/>
      <w:r w:rsidR="00CC5AD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Лошадкина</w:t>
      </w:r>
      <w:proofErr w:type="spellEnd"/>
      <w:r w:rsidR="00CC5AD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Л.Л</w:t>
      </w: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5320F" w:rsidRPr="00F5320F" w:rsidRDefault="00CC5AD3" w:rsidP="00CC5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Мои стаж и квалификация соответствуют данной должности, что подтверждается многолетним успешным опытом работы во </w:t>
      </w: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ФГБУ «АЛЛЮР»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и тремя полученными за это время поощрениями в виде почетных грамот.  </w:t>
      </w:r>
    </w:p>
    <w:p w:rsidR="00F5320F" w:rsidRPr="00F5320F" w:rsidRDefault="00F5320F" w:rsidP="00F5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20F" w:rsidRDefault="00F5320F" w:rsidP="00F5320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5320F" w:rsidRPr="00F5320F" w:rsidRDefault="00F5320F" w:rsidP="00F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12 ноября 2019 года             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</w:t>
      </w:r>
      <w:r w:rsidRPr="00F5320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      ______________/Петров П.П. </w:t>
      </w:r>
    </w:p>
    <w:p w:rsidR="00CC26A5" w:rsidRPr="00F5320F" w:rsidRDefault="00CC26A5">
      <w:pPr>
        <w:rPr>
          <w:sz w:val="24"/>
          <w:szCs w:val="24"/>
        </w:rPr>
      </w:pPr>
    </w:p>
    <w:sectPr w:rsidR="00CC26A5" w:rsidRPr="00F5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0F"/>
    <w:rsid w:val="00CC26A5"/>
    <w:rsid w:val="00CC5AD3"/>
    <w:rsid w:val="00F5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B330"/>
  <w15:chartTrackingRefBased/>
  <w15:docId w15:val="{BAD50EB3-5CA9-41EE-AEA5-C4835498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5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2019-11-15T08:56:00Z</dcterms:created>
  <dcterms:modified xsi:type="dcterms:W3CDTF">2019-11-29T14:27:00Z</dcterms:modified>
</cp:coreProperties>
</file>